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E88" w:rsidRPr="00751A4A" w:rsidRDefault="004503FA" w:rsidP="00191EE3">
      <w:pPr>
        <w:spacing w:line="480" w:lineRule="auto"/>
        <w:jc w:val="center"/>
        <w:rPr>
          <w:b/>
          <w:sz w:val="36"/>
          <w:szCs w:val="36"/>
        </w:rPr>
      </w:pPr>
      <w:r w:rsidRPr="00751A4A">
        <w:rPr>
          <w:rFonts w:hint="eastAsia"/>
          <w:b/>
          <w:sz w:val="36"/>
          <w:szCs w:val="36"/>
        </w:rPr>
        <w:t>上海中医药大学工会</w:t>
      </w:r>
      <w:r w:rsidR="000B1553">
        <w:rPr>
          <w:rFonts w:hint="eastAsia"/>
          <w:b/>
          <w:sz w:val="36"/>
          <w:szCs w:val="36"/>
        </w:rPr>
        <w:t>活动</w:t>
      </w:r>
      <w:r w:rsidR="00617E70">
        <w:rPr>
          <w:rFonts w:hint="eastAsia"/>
          <w:b/>
          <w:sz w:val="36"/>
          <w:szCs w:val="36"/>
        </w:rPr>
        <w:t>申请</w:t>
      </w:r>
      <w:r w:rsidRPr="00751A4A">
        <w:rPr>
          <w:rFonts w:hint="eastAsia"/>
          <w:b/>
          <w:sz w:val="36"/>
          <w:szCs w:val="36"/>
        </w:rPr>
        <w:t>单</w:t>
      </w:r>
    </w:p>
    <w:tbl>
      <w:tblPr>
        <w:tblpPr w:leftFromText="180" w:rightFromText="180" w:vertAnchor="text" w:horzAnchor="margin" w:tblpY="113"/>
        <w:tblW w:w="8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1"/>
        <w:gridCol w:w="818"/>
        <w:gridCol w:w="2017"/>
        <w:gridCol w:w="73"/>
        <w:gridCol w:w="1203"/>
        <w:gridCol w:w="887"/>
        <w:gridCol w:w="2090"/>
      </w:tblGrid>
      <w:tr w:rsidR="00191EE3" w:rsidRPr="009A0E03" w:rsidTr="00614504">
        <w:trPr>
          <w:trHeight w:val="699"/>
        </w:trPr>
        <w:tc>
          <w:tcPr>
            <w:tcW w:w="1271" w:type="dxa"/>
            <w:vAlign w:val="center"/>
          </w:tcPr>
          <w:p w:rsidR="00191EE3" w:rsidRDefault="00191EE3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申请部门</w:t>
            </w:r>
          </w:p>
        </w:tc>
        <w:tc>
          <w:tcPr>
            <w:tcW w:w="2835" w:type="dxa"/>
            <w:gridSpan w:val="2"/>
            <w:vAlign w:val="center"/>
          </w:tcPr>
          <w:p w:rsidR="00191EE3" w:rsidRPr="00B06CD6" w:rsidRDefault="00191EE3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1EE3" w:rsidRPr="00B06CD6" w:rsidRDefault="00191EE3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活动名称</w:t>
            </w:r>
          </w:p>
        </w:tc>
        <w:tc>
          <w:tcPr>
            <w:tcW w:w="2977" w:type="dxa"/>
            <w:gridSpan w:val="2"/>
            <w:vAlign w:val="center"/>
          </w:tcPr>
          <w:p w:rsidR="00191EE3" w:rsidRPr="00B06CD6" w:rsidRDefault="00191EE3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91EE3" w:rsidRPr="009A0E03" w:rsidTr="00614504">
        <w:trPr>
          <w:trHeight w:val="699"/>
        </w:trPr>
        <w:tc>
          <w:tcPr>
            <w:tcW w:w="1271" w:type="dxa"/>
            <w:vAlign w:val="center"/>
          </w:tcPr>
          <w:p w:rsidR="00191EE3" w:rsidRPr="00B06CD6" w:rsidRDefault="00614504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预计人数</w:t>
            </w:r>
          </w:p>
        </w:tc>
        <w:tc>
          <w:tcPr>
            <w:tcW w:w="2835" w:type="dxa"/>
            <w:gridSpan w:val="2"/>
            <w:vAlign w:val="center"/>
          </w:tcPr>
          <w:p w:rsidR="00191EE3" w:rsidRPr="00B06CD6" w:rsidRDefault="00191EE3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91EE3" w:rsidRPr="00B06CD6" w:rsidRDefault="00191EE3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gridSpan w:val="2"/>
            <w:vAlign w:val="center"/>
          </w:tcPr>
          <w:p w:rsidR="00191EE3" w:rsidRPr="00B06CD6" w:rsidRDefault="00191EE3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191EE3" w:rsidRPr="009A0E03" w:rsidTr="00614504">
        <w:trPr>
          <w:trHeight w:val="934"/>
        </w:trPr>
        <w:tc>
          <w:tcPr>
            <w:tcW w:w="1271" w:type="dxa"/>
            <w:vAlign w:val="center"/>
          </w:tcPr>
          <w:p w:rsidR="00191EE3" w:rsidRDefault="00191EE3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报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销</w:t>
            </w:r>
          </w:p>
          <w:p w:rsidR="00191EE3" w:rsidRPr="00B06CD6" w:rsidRDefault="00191EE3" w:rsidP="00191EE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项</w:t>
            </w:r>
          </w:p>
        </w:tc>
        <w:tc>
          <w:tcPr>
            <w:tcW w:w="7088" w:type="dxa"/>
            <w:gridSpan w:val="6"/>
            <w:vAlign w:val="center"/>
          </w:tcPr>
          <w:p w:rsidR="00191EE3" w:rsidRPr="00B06CD6" w:rsidRDefault="00191EE3" w:rsidP="00191EE3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06CD6">
              <w:rPr>
                <w:rFonts w:ascii="宋体" w:hAnsi="宋体" w:hint="eastAsia"/>
                <w:sz w:val="24"/>
                <w:szCs w:val="24"/>
              </w:rPr>
              <w:t xml:space="preserve">□ 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部门工会活动 </w:t>
            </w:r>
            <w:r>
              <w:rPr>
                <w:rFonts w:ascii="宋体" w:hAnsi="宋体"/>
                <w:sz w:val="24"/>
                <w:szCs w:val="24"/>
              </w:rPr>
              <w:t xml:space="preserve">   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□青年教师联谊会及分会</w:t>
            </w:r>
            <w:r>
              <w:rPr>
                <w:rFonts w:ascii="宋体" w:hAnsi="宋体" w:hint="eastAsia"/>
                <w:sz w:val="24"/>
                <w:szCs w:val="24"/>
              </w:rPr>
              <w:t>活动</w:t>
            </w:r>
          </w:p>
          <w:p w:rsidR="00191EE3" w:rsidRPr="00B06CD6" w:rsidRDefault="00191EE3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ascii="宋体" w:hAnsi="宋体" w:hint="eastAsia"/>
                <w:sz w:val="24"/>
                <w:szCs w:val="24"/>
              </w:rPr>
              <w:t>□ 社团活动</w:t>
            </w:r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□</w:t>
            </w:r>
            <w:r w:rsidR="0055717C">
              <w:rPr>
                <w:rFonts w:ascii="宋体" w:hAnsi="宋体" w:hint="eastAsia"/>
                <w:sz w:val="24"/>
                <w:szCs w:val="24"/>
              </w:rPr>
              <w:t>参加校级活动</w:t>
            </w:r>
            <w:bookmarkStart w:id="0" w:name="_GoBack"/>
            <w:bookmarkEnd w:id="0"/>
            <w:r>
              <w:rPr>
                <w:rFonts w:ascii="宋体" w:hAnsi="宋体"/>
                <w:sz w:val="24"/>
                <w:szCs w:val="24"/>
              </w:rPr>
              <w:t xml:space="preserve">        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□ 其他</w:t>
            </w:r>
          </w:p>
        </w:tc>
      </w:tr>
      <w:tr w:rsidR="00191EE3" w:rsidRPr="009A0E03" w:rsidTr="0055717C">
        <w:trPr>
          <w:cantSplit/>
          <w:trHeight w:val="2439"/>
        </w:trPr>
        <w:tc>
          <w:tcPr>
            <w:tcW w:w="1271" w:type="dxa"/>
            <w:textDirection w:val="tbRlV"/>
            <w:vAlign w:val="center"/>
          </w:tcPr>
          <w:p w:rsidR="00191EE3" w:rsidRPr="00B06CD6" w:rsidRDefault="00191EE3" w:rsidP="00191EE3">
            <w:pPr>
              <w:spacing w:line="360" w:lineRule="auto"/>
              <w:ind w:left="113" w:right="113"/>
              <w:jc w:val="center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事</w:t>
            </w:r>
            <w:r w:rsidRPr="00B06CD6">
              <w:rPr>
                <w:rFonts w:hint="eastAsia"/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项</w:t>
            </w:r>
            <w:r w:rsidRPr="00B06CD6">
              <w:rPr>
                <w:rFonts w:hint="eastAsia"/>
                <w:sz w:val="24"/>
                <w:szCs w:val="24"/>
              </w:rPr>
              <w:t xml:space="preserve">  </w:t>
            </w:r>
            <w:r w:rsidRPr="00B06CD6">
              <w:rPr>
                <w:rFonts w:hint="eastAsia"/>
                <w:sz w:val="24"/>
                <w:szCs w:val="24"/>
              </w:rPr>
              <w:t>简</w:t>
            </w:r>
            <w:r w:rsidRPr="00B06CD6"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sz w:val="24"/>
                <w:szCs w:val="24"/>
              </w:rPr>
              <w:t xml:space="preserve"> </w:t>
            </w:r>
            <w:r w:rsidRPr="00B06CD6">
              <w:rPr>
                <w:rFonts w:hint="eastAsia"/>
                <w:sz w:val="24"/>
                <w:szCs w:val="24"/>
              </w:rPr>
              <w:t>述</w:t>
            </w:r>
          </w:p>
        </w:tc>
        <w:tc>
          <w:tcPr>
            <w:tcW w:w="7088" w:type="dxa"/>
            <w:gridSpan w:val="6"/>
            <w:vAlign w:val="center"/>
          </w:tcPr>
          <w:p w:rsidR="00191EE3" w:rsidRPr="00B06CD6" w:rsidRDefault="00614504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可附页</w:t>
            </w:r>
          </w:p>
          <w:p w:rsidR="00191EE3" w:rsidRPr="00B06CD6" w:rsidRDefault="00191EE3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614504" w:rsidRDefault="00614504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614504" w:rsidRDefault="00614504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614504" w:rsidRPr="00B06CD6" w:rsidRDefault="00614504" w:rsidP="00191EE3">
            <w:p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191EE3" w:rsidRPr="009A0E03" w:rsidTr="00191EE3">
        <w:trPr>
          <w:trHeight w:val="697"/>
        </w:trPr>
        <w:tc>
          <w:tcPr>
            <w:tcW w:w="8359" w:type="dxa"/>
            <w:gridSpan w:val="7"/>
            <w:vAlign w:val="center"/>
          </w:tcPr>
          <w:p w:rsidR="00191EE3" w:rsidRPr="00B06CD6" w:rsidRDefault="00191EE3" w:rsidP="00191EE3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rFonts w:hint="eastAsia"/>
                <w:sz w:val="24"/>
                <w:szCs w:val="24"/>
              </w:rPr>
              <w:t>人民币（大写）</w:t>
            </w:r>
            <w:r w:rsidRPr="00B06CD6">
              <w:rPr>
                <w:rFonts w:hint="eastAsia"/>
                <w:sz w:val="24"/>
                <w:szCs w:val="24"/>
              </w:rPr>
              <w:t xml:space="preserve"> </w:t>
            </w:r>
            <w:r w:rsidRPr="00B06CD6">
              <w:rPr>
                <w:sz w:val="24"/>
                <w:szCs w:val="24"/>
              </w:rPr>
              <w:t xml:space="preserve">                                        </w:t>
            </w:r>
            <w:r w:rsidRPr="00B06CD6">
              <w:rPr>
                <w:rFonts w:ascii="宋体" w:hint="eastAsia"/>
                <w:sz w:val="24"/>
                <w:szCs w:val="24"/>
              </w:rPr>
              <w:t>¥</w:t>
            </w:r>
            <w:r w:rsidRPr="00B06CD6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06CD6">
              <w:rPr>
                <w:rFonts w:ascii="黑体" w:eastAsia="黑体" w:hAnsi="宋体"/>
                <w:b/>
                <w:sz w:val="24"/>
                <w:szCs w:val="24"/>
              </w:rPr>
              <w:t xml:space="preserve">       </w:t>
            </w:r>
            <w:r w:rsidRPr="00B06CD6">
              <w:rPr>
                <w:rFonts w:ascii="宋体" w:hAnsi="宋体" w:hint="eastAsia"/>
                <w:sz w:val="24"/>
                <w:szCs w:val="24"/>
              </w:rPr>
              <w:t>元</w:t>
            </w:r>
          </w:p>
        </w:tc>
      </w:tr>
      <w:tr w:rsidR="00414FA8" w:rsidRPr="009A0E03" w:rsidTr="00E52D23">
        <w:trPr>
          <w:trHeight w:val="2259"/>
        </w:trPr>
        <w:tc>
          <w:tcPr>
            <w:tcW w:w="4106" w:type="dxa"/>
            <w:gridSpan w:val="3"/>
          </w:tcPr>
          <w:p w:rsidR="00414FA8" w:rsidRPr="00B06CD6" w:rsidRDefault="00414FA8" w:rsidP="00414FA8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部门工会主席或会长</w:t>
            </w:r>
            <w:r w:rsidRPr="00B06CD6">
              <w:rPr>
                <w:rFonts w:hint="eastAsia"/>
                <w:sz w:val="24"/>
                <w:szCs w:val="24"/>
              </w:rPr>
              <w:t>签名：</w:t>
            </w:r>
          </w:p>
          <w:p w:rsidR="00414FA8" w:rsidRPr="00E52D23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Pr="00B06CD6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</w:t>
            </w:r>
            <w:r w:rsidRPr="00B0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 w:rsidR="00414FA8" w:rsidRPr="00B06CD6" w:rsidRDefault="00414FA8" w:rsidP="00414FA8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校工会财务</w:t>
            </w:r>
            <w:r w:rsidRPr="00B06CD6">
              <w:rPr>
                <w:rFonts w:hint="eastAsia"/>
                <w:sz w:val="24"/>
                <w:szCs w:val="24"/>
              </w:rPr>
              <w:t>签名：</w:t>
            </w:r>
          </w:p>
          <w:p w:rsidR="00414FA8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Pr="00B06CD6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Pr="00B06CD6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</w:t>
            </w:r>
            <w:r w:rsidRPr="00B0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14FA8" w:rsidRPr="009A0E03" w:rsidTr="0055717C">
        <w:trPr>
          <w:trHeight w:val="2131"/>
        </w:trPr>
        <w:tc>
          <w:tcPr>
            <w:tcW w:w="4106" w:type="dxa"/>
            <w:gridSpan w:val="3"/>
          </w:tcPr>
          <w:p w:rsidR="00414FA8" w:rsidRPr="00B06CD6" w:rsidRDefault="00414FA8" w:rsidP="00414FA8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校工会主席</w:t>
            </w:r>
            <w:r w:rsidRPr="00B06CD6">
              <w:rPr>
                <w:rFonts w:hint="eastAsia"/>
                <w:sz w:val="24"/>
                <w:szCs w:val="24"/>
              </w:rPr>
              <w:t>签名：</w:t>
            </w:r>
          </w:p>
          <w:p w:rsidR="00414FA8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Pr="00B06CD6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</w:t>
            </w:r>
            <w:r w:rsidRPr="00B0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4253" w:type="dxa"/>
            <w:gridSpan w:val="4"/>
          </w:tcPr>
          <w:p w:rsidR="00414FA8" w:rsidRPr="00B06CD6" w:rsidRDefault="00414FA8" w:rsidP="00414FA8">
            <w:pPr>
              <w:spacing w:line="60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</w:t>
            </w:r>
            <w:r w:rsidRPr="00B06CD6">
              <w:rPr>
                <w:rFonts w:hint="eastAsia"/>
                <w:sz w:val="24"/>
                <w:szCs w:val="24"/>
              </w:rPr>
              <w:t>签名：</w:t>
            </w:r>
          </w:p>
          <w:p w:rsidR="00414FA8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Pr="00B06CD6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</w:p>
          <w:p w:rsidR="00414FA8" w:rsidRDefault="00414FA8" w:rsidP="00414FA8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B06CD6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    </w:t>
            </w:r>
            <w:r w:rsidRPr="00B06C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</w:t>
            </w:r>
            <w:r w:rsidRPr="00B06CD6">
              <w:rPr>
                <w:rFonts w:hint="eastAsia"/>
                <w:sz w:val="24"/>
                <w:szCs w:val="24"/>
              </w:rPr>
              <w:t>年</w:t>
            </w:r>
            <w:r w:rsidRPr="00B06CD6">
              <w:rPr>
                <w:sz w:val="24"/>
                <w:szCs w:val="24"/>
              </w:rPr>
              <w:t xml:space="preserve">   </w:t>
            </w:r>
            <w:r w:rsidRPr="00B06CD6">
              <w:rPr>
                <w:rFonts w:hint="eastAsia"/>
                <w:sz w:val="24"/>
                <w:szCs w:val="24"/>
              </w:rPr>
              <w:t>月</w:t>
            </w:r>
            <w:r w:rsidRPr="00B06CD6">
              <w:rPr>
                <w:sz w:val="24"/>
                <w:szCs w:val="24"/>
              </w:rPr>
              <w:t xml:space="preserve">    </w:t>
            </w:r>
            <w:r w:rsidRPr="00B06CD6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614504" w:rsidRPr="009A0E03" w:rsidTr="0055717C">
        <w:trPr>
          <w:trHeight w:val="699"/>
        </w:trPr>
        <w:tc>
          <w:tcPr>
            <w:tcW w:w="8359" w:type="dxa"/>
            <w:gridSpan w:val="7"/>
          </w:tcPr>
          <w:p w:rsidR="00614504" w:rsidRDefault="00614504" w:rsidP="00414FA8"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注：以下信息校工会填写</w:t>
            </w:r>
          </w:p>
        </w:tc>
      </w:tr>
      <w:tr w:rsidR="0055717C" w:rsidRPr="009A0E03" w:rsidTr="008F06A6">
        <w:trPr>
          <w:trHeight w:val="699"/>
        </w:trPr>
        <w:tc>
          <w:tcPr>
            <w:tcW w:w="2089" w:type="dxa"/>
            <w:gridSpan w:val="2"/>
          </w:tcPr>
          <w:p w:rsidR="0055717C" w:rsidRDefault="0055717C" w:rsidP="0055717C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会计科目</w:t>
            </w:r>
          </w:p>
        </w:tc>
        <w:tc>
          <w:tcPr>
            <w:tcW w:w="2090" w:type="dxa"/>
            <w:gridSpan w:val="2"/>
          </w:tcPr>
          <w:p w:rsidR="0055717C" w:rsidRDefault="0055717C" w:rsidP="0055717C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55717C" w:rsidRDefault="0055717C" w:rsidP="0055717C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实际参加人数</w:t>
            </w:r>
          </w:p>
        </w:tc>
        <w:tc>
          <w:tcPr>
            <w:tcW w:w="2090" w:type="dxa"/>
          </w:tcPr>
          <w:p w:rsidR="0055717C" w:rsidRDefault="0055717C" w:rsidP="00414FA8"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55717C" w:rsidRPr="009A0E03" w:rsidTr="00DA19B3">
        <w:trPr>
          <w:trHeight w:val="699"/>
        </w:trPr>
        <w:tc>
          <w:tcPr>
            <w:tcW w:w="2089" w:type="dxa"/>
            <w:gridSpan w:val="2"/>
          </w:tcPr>
          <w:p w:rsidR="0055717C" w:rsidRDefault="0055717C" w:rsidP="0055717C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现金金额</w:t>
            </w:r>
          </w:p>
        </w:tc>
        <w:tc>
          <w:tcPr>
            <w:tcW w:w="2090" w:type="dxa"/>
            <w:gridSpan w:val="2"/>
          </w:tcPr>
          <w:p w:rsidR="0055717C" w:rsidRDefault="0055717C" w:rsidP="0055717C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2"/>
          </w:tcPr>
          <w:p w:rsidR="0055717C" w:rsidRDefault="0055717C" w:rsidP="0055717C">
            <w:pPr>
              <w:spacing w:line="60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转账金额</w:t>
            </w:r>
          </w:p>
        </w:tc>
        <w:tc>
          <w:tcPr>
            <w:tcW w:w="2090" w:type="dxa"/>
          </w:tcPr>
          <w:p w:rsidR="0055717C" w:rsidRDefault="0055717C" w:rsidP="00414FA8">
            <w:pPr>
              <w:spacing w:line="600" w:lineRule="auto"/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B06CD6" w:rsidRPr="00476B2F" w:rsidRDefault="00E52D23" w:rsidP="00B06CD6">
      <w:pPr>
        <w:jc w:val="left"/>
        <w:rPr>
          <w:sz w:val="24"/>
          <w:szCs w:val="24"/>
        </w:rPr>
      </w:pPr>
      <w:r w:rsidRPr="00476B2F"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1539875</wp:posOffset>
                </wp:positionH>
                <wp:positionV relativeFrom="paragraph">
                  <wp:posOffset>8110855</wp:posOffset>
                </wp:positionV>
                <wp:extent cx="219075" cy="162560"/>
                <wp:effectExtent l="0" t="0" r="28575" b="27940"/>
                <wp:wrapNone/>
                <wp:docPr id="4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075" cy="162560"/>
                          <a:chOff x="3615" y="5070"/>
                          <a:chExt cx="345" cy="256"/>
                        </a:xfrm>
                      </wpg:grpSpPr>
                      <wps:wsp>
                        <wps:cNvPr id="46" name="AutoShape 47"/>
                        <wps:cNvCnPr>
                          <a:cxnSpLocks noChangeShapeType="1"/>
                        </wps:cNvCnPr>
                        <wps:spPr bwMode="auto">
                          <a:xfrm>
                            <a:off x="3615" y="5190"/>
                            <a:ext cx="75" cy="13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3690" y="5070"/>
                            <a:ext cx="270" cy="256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645C9" id="Group 46" o:spid="_x0000_s1026" style="position:absolute;left:0;text-align:left;margin-left:121.25pt;margin-top:638.65pt;width:17.25pt;height:12.8pt;z-index:251659264;mso-width-relative:margin;mso-height-relative:margin" coordorigin="3615,5070" coordsize="345,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" o:spid="_x0000_s1027" type="#_x0000_t32" style="position:absolute;left:3615;top:5190;width:75;height:13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" strokeweight="1pt"/>
                <v:shape id="AutoShape 48" o:spid="_x0000_s1028" type="#_x0000_t32" style="position:absolute;left:3690;top:5070;width:270;height:2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" strokeweight="1pt"/>
              </v:group>
            </w:pict>
          </mc:Fallback>
        </mc:AlternateContent>
      </w:r>
      <w:r w:rsidR="00191EE3" w:rsidRPr="00476B2F">
        <w:rPr>
          <w:rFonts w:hint="eastAsia"/>
          <w:noProof/>
          <w:sz w:val="24"/>
          <w:szCs w:val="24"/>
        </w:rPr>
        <w:t xml:space="preserve"> </w:t>
      </w:r>
      <w:r w:rsidR="00191EE3">
        <w:rPr>
          <w:sz w:val="24"/>
          <w:szCs w:val="24"/>
        </w:rPr>
        <w:br/>
      </w:r>
      <w:r w:rsidR="00B06CD6" w:rsidRPr="00476B2F">
        <w:rPr>
          <w:rFonts w:hint="eastAsia"/>
          <w:sz w:val="24"/>
          <w:szCs w:val="24"/>
        </w:rPr>
        <w:t>注：请在报销事项中打</w:t>
      </w:r>
      <w:r w:rsidR="00B06CD6" w:rsidRPr="00476B2F">
        <w:rPr>
          <w:rFonts w:hint="eastAsia"/>
          <w:sz w:val="24"/>
          <w:szCs w:val="24"/>
        </w:rPr>
        <w:t xml:space="preserve"> </w:t>
      </w:r>
      <w:r w:rsidR="00B06CD6" w:rsidRPr="00476B2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B06CD6" w:rsidRPr="00476B2F">
        <w:rPr>
          <w:rFonts w:hint="eastAsia"/>
          <w:sz w:val="24"/>
          <w:szCs w:val="24"/>
        </w:rPr>
        <w:t>选择。</w:t>
      </w:r>
    </w:p>
    <w:sectPr w:rsidR="00B06CD6" w:rsidRPr="00476B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D77" w:rsidRDefault="00402D77" w:rsidP="000B1553">
      <w:r>
        <w:separator/>
      </w:r>
    </w:p>
  </w:endnote>
  <w:endnote w:type="continuationSeparator" w:id="0">
    <w:p w:rsidR="00402D77" w:rsidRDefault="00402D77" w:rsidP="000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D77" w:rsidRDefault="00402D77" w:rsidP="000B1553">
      <w:r>
        <w:separator/>
      </w:r>
    </w:p>
  </w:footnote>
  <w:footnote w:type="continuationSeparator" w:id="0">
    <w:p w:rsidR="00402D77" w:rsidRDefault="00402D77" w:rsidP="000B1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3FA"/>
    <w:rsid w:val="00055F77"/>
    <w:rsid w:val="00083B7E"/>
    <w:rsid w:val="000B1553"/>
    <w:rsid w:val="0011712C"/>
    <w:rsid w:val="00144FC0"/>
    <w:rsid w:val="00191EE3"/>
    <w:rsid w:val="002079CB"/>
    <w:rsid w:val="00402D77"/>
    <w:rsid w:val="00414FA8"/>
    <w:rsid w:val="00435BDC"/>
    <w:rsid w:val="004503FA"/>
    <w:rsid w:val="00476B2F"/>
    <w:rsid w:val="00497445"/>
    <w:rsid w:val="0055717C"/>
    <w:rsid w:val="00583952"/>
    <w:rsid w:val="005B589F"/>
    <w:rsid w:val="005C6A3C"/>
    <w:rsid w:val="00603396"/>
    <w:rsid w:val="00614504"/>
    <w:rsid w:val="00617E70"/>
    <w:rsid w:val="0063146B"/>
    <w:rsid w:val="00696FE0"/>
    <w:rsid w:val="006B600B"/>
    <w:rsid w:val="006D41D5"/>
    <w:rsid w:val="006E0CF1"/>
    <w:rsid w:val="00751A4A"/>
    <w:rsid w:val="007F2BE3"/>
    <w:rsid w:val="008413BF"/>
    <w:rsid w:val="008A05A5"/>
    <w:rsid w:val="008A67CE"/>
    <w:rsid w:val="008F60FB"/>
    <w:rsid w:val="00900F30"/>
    <w:rsid w:val="009577A8"/>
    <w:rsid w:val="00A51AC8"/>
    <w:rsid w:val="00B06CD6"/>
    <w:rsid w:val="00C63DD1"/>
    <w:rsid w:val="00CB7E6F"/>
    <w:rsid w:val="00CE1E88"/>
    <w:rsid w:val="00D00CA1"/>
    <w:rsid w:val="00D24141"/>
    <w:rsid w:val="00D41727"/>
    <w:rsid w:val="00D41FC1"/>
    <w:rsid w:val="00E50133"/>
    <w:rsid w:val="00E52D23"/>
    <w:rsid w:val="00E76CD7"/>
    <w:rsid w:val="00F5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C657DE"/>
  <w15:chartTrackingRefBased/>
  <w15:docId w15:val="{2167EE74-A0BB-4BFF-BA72-74B3243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3F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155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1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155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jiongqi du</dc:creator>
  <cp:keywords/>
  <dc:description/>
  <cp:lastModifiedBy>dann duy</cp:lastModifiedBy>
  <cp:revision>2</cp:revision>
  <cp:lastPrinted>2019-12-05T02:09:00Z</cp:lastPrinted>
  <dcterms:created xsi:type="dcterms:W3CDTF">2019-12-10T06:32:00Z</dcterms:created>
  <dcterms:modified xsi:type="dcterms:W3CDTF">2019-12-10T06:32:00Z</dcterms:modified>
</cp:coreProperties>
</file>